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DA0F" w14:textId="77777777" w:rsidR="00760F03" w:rsidRPr="00333735" w:rsidRDefault="00760F03" w:rsidP="009721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B464FC9" w14:textId="77777777" w:rsidR="00FB7E91" w:rsidRPr="00333735" w:rsidRDefault="00FB7E91" w:rsidP="0099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35">
        <w:rPr>
          <w:rFonts w:ascii="Times New Roman" w:hAnsi="Times New Roman" w:cs="Times New Roman"/>
          <w:b/>
          <w:sz w:val="28"/>
          <w:szCs w:val="28"/>
        </w:rPr>
        <w:t>ÇAL HALK EĞİTİMİ MERKEZİ DÖNER SERMAYE İŞLETMESİ MÜDÜRLÜĞÜ</w:t>
      </w:r>
    </w:p>
    <w:p w14:paraId="636F9FCB" w14:textId="27DAA5CF" w:rsidR="001133A8" w:rsidRPr="00333735" w:rsidRDefault="00054C85" w:rsidP="0099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35">
        <w:rPr>
          <w:rFonts w:ascii="Times New Roman" w:hAnsi="Times New Roman" w:cs="Times New Roman"/>
          <w:b/>
          <w:sz w:val="28"/>
          <w:szCs w:val="28"/>
        </w:rPr>
        <w:t xml:space="preserve">2023-2024 ÖĞRETİM YILI </w:t>
      </w:r>
      <w:r w:rsidR="008B36A8">
        <w:rPr>
          <w:rFonts w:ascii="Times New Roman" w:hAnsi="Times New Roman" w:cs="Times New Roman"/>
          <w:b/>
          <w:sz w:val="28"/>
          <w:szCs w:val="28"/>
        </w:rPr>
        <w:t>ŞUBAT</w:t>
      </w:r>
      <w:r w:rsidR="000073EF" w:rsidRPr="00333735">
        <w:rPr>
          <w:rFonts w:ascii="Times New Roman" w:hAnsi="Times New Roman" w:cs="Times New Roman"/>
          <w:b/>
          <w:sz w:val="28"/>
          <w:szCs w:val="28"/>
        </w:rPr>
        <w:t xml:space="preserve"> AYI </w:t>
      </w:r>
      <w:r w:rsidR="00333735">
        <w:rPr>
          <w:rFonts w:ascii="Times New Roman" w:hAnsi="Times New Roman" w:cs="Times New Roman"/>
          <w:b/>
          <w:sz w:val="28"/>
          <w:szCs w:val="28"/>
        </w:rPr>
        <w:t>YEMEK</w:t>
      </w:r>
      <w:r w:rsidR="000073EF" w:rsidRPr="00333735">
        <w:rPr>
          <w:rFonts w:ascii="Times New Roman" w:hAnsi="Times New Roman" w:cs="Times New Roman"/>
          <w:b/>
          <w:sz w:val="28"/>
          <w:szCs w:val="28"/>
        </w:rPr>
        <w:t xml:space="preserve"> MENÜSÜ</w:t>
      </w:r>
    </w:p>
    <w:tbl>
      <w:tblPr>
        <w:tblStyle w:val="TableNormal"/>
        <w:tblpPr w:leftFromText="141" w:rightFromText="141" w:vertAnchor="page" w:horzAnchor="margin" w:tblpY="1381"/>
        <w:tblW w:w="15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  <w:gridCol w:w="3119"/>
        <w:gridCol w:w="3119"/>
      </w:tblGrid>
      <w:tr w:rsidR="009906D4" w:rsidRPr="00333735" w14:paraId="49CEADD9" w14:textId="77777777" w:rsidTr="005D3509">
        <w:trPr>
          <w:trHeight w:val="537"/>
        </w:trPr>
        <w:tc>
          <w:tcPr>
            <w:tcW w:w="3119" w:type="dxa"/>
            <w:vAlign w:val="center"/>
          </w:tcPr>
          <w:p w14:paraId="4C521D6A" w14:textId="5B244412" w:rsidR="008E79BF" w:rsidRPr="00333735" w:rsidRDefault="008B36A8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053F5037" w14:textId="77777777" w:rsidR="009906D4" w:rsidRPr="00333735" w:rsidRDefault="009906D4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68F50640" w14:textId="3E0E974F" w:rsidR="008E79BF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AFDAEE7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112B8BBE" w14:textId="0B350A09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E9CB7DD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6D4669D5" w14:textId="1A8F0CAD" w:rsidR="009906D4" w:rsidRPr="00333735" w:rsidRDefault="008E79BF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156F455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3FE846B5" w14:textId="132EFF84" w:rsidR="009906D4" w:rsidRPr="00333735" w:rsidRDefault="008E79BF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CED61D3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9906D4" w:rsidRPr="00333735" w14:paraId="62B94883" w14:textId="77777777" w:rsidTr="009906D4">
        <w:trPr>
          <w:trHeight w:val="1177"/>
        </w:trPr>
        <w:tc>
          <w:tcPr>
            <w:tcW w:w="3119" w:type="dxa"/>
            <w:vAlign w:val="center"/>
          </w:tcPr>
          <w:p w14:paraId="18F041A4" w14:textId="7E0B583D" w:rsidR="00333735" w:rsidRPr="00333735" w:rsidRDefault="008B36A8" w:rsidP="0033373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 Fasulye</w:t>
            </w:r>
          </w:p>
          <w:p w14:paraId="5412E1F4" w14:textId="73EAB8FD" w:rsidR="00333735" w:rsidRPr="00333735" w:rsidRDefault="008B36A8" w:rsidP="00333735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Pirinç Pilavı</w:t>
            </w:r>
          </w:p>
          <w:p w14:paraId="73734260" w14:textId="77777777" w:rsidR="009906D4" w:rsidRPr="00333735" w:rsidRDefault="00333735" w:rsidP="00333735">
            <w:pPr>
              <w:pStyle w:val="TableParagraph"/>
              <w:numPr>
                <w:ilvl w:val="0"/>
                <w:numId w:val="12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27C65CEE" w14:textId="1D823D20" w:rsidR="00333735" w:rsidRPr="00333735" w:rsidRDefault="008B36A8" w:rsidP="0033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Salçalı Ispanak </w:t>
            </w:r>
            <w:r w:rsidR="001271C3">
              <w:rPr>
                <w:rFonts w:ascii="Times New Roman" w:hAnsi="Times New Roman" w:cs="Times New Roman"/>
                <w:sz w:val="28"/>
                <w:szCs w:val="28"/>
              </w:rPr>
              <w:t>Yemeği</w:t>
            </w:r>
          </w:p>
          <w:p w14:paraId="7FE7DA44" w14:textId="569331A8" w:rsidR="00333735" w:rsidRPr="00333735" w:rsidRDefault="008B36A8" w:rsidP="0033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Makarna</w:t>
            </w:r>
          </w:p>
          <w:p w14:paraId="7CAD71AA" w14:textId="281B3C51" w:rsidR="009906D4" w:rsidRPr="00333735" w:rsidRDefault="008B36A8" w:rsidP="00333735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Yoğurt</w:t>
            </w:r>
          </w:p>
        </w:tc>
        <w:tc>
          <w:tcPr>
            <w:tcW w:w="3119" w:type="dxa"/>
            <w:vAlign w:val="center"/>
          </w:tcPr>
          <w:p w14:paraId="24EE767A" w14:textId="37A01A3E" w:rsidR="008E79BF" w:rsidRPr="00333735" w:rsidRDefault="008B36A8" w:rsidP="0027390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Süzme Mercimek Çorbası</w:t>
            </w:r>
          </w:p>
          <w:p w14:paraId="6B43F990" w14:textId="62987213" w:rsidR="008E79BF" w:rsidRPr="00333735" w:rsidRDefault="008B36A8" w:rsidP="0027390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Fellah Köftesi</w:t>
            </w:r>
          </w:p>
          <w:p w14:paraId="29CA01F3" w14:textId="4A94F8D9" w:rsidR="009906D4" w:rsidRPr="00333735" w:rsidRDefault="008B36A8" w:rsidP="00273905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45B98BD6" w14:textId="283FAC3A" w:rsidR="008E79BF" w:rsidRPr="00333735" w:rsidRDefault="008B36A8" w:rsidP="0027390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Tarhana</w:t>
            </w:r>
            <w:r w:rsidR="00273905" w:rsidRPr="0033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3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Çorbası</w:t>
            </w:r>
          </w:p>
          <w:p w14:paraId="7A36724C" w14:textId="2AEA2C9F" w:rsidR="008E79BF" w:rsidRPr="00333735" w:rsidRDefault="001271C3" w:rsidP="0027390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</w:p>
          <w:p w14:paraId="15CBBA7C" w14:textId="6CEFD360" w:rsidR="00DC5F5A" w:rsidRPr="00DC5F5A" w:rsidRDefault="008B36A8" w:rsidP="00DC5F5A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Muhallebi</w:t>
            </w:r>
          </w:p>
        </w:tc>
        <w:tc>
          <w:tcPr>
            <w:tcW w:w="3119" w:type="dxa"/>
            <w:vAlign w:val="center"/>
          </w:tcPr>
          <w:p w14:paraId="43BDD7AD" w14:textId="478B9B74" w:rsidR="008E79BF" w:rsidRPr="00333735" w:rsidRDefault="008B36A8" w:rsidP="0027390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 Güveç</w:t>
            </w:r>
          </w:p>
          <w:p w14:paraId="6507DD44" w14:textId="435199E4" w:rsidR="008E79BF" w:rsidRPr="00333735" w:rsidRDefault="008B36A8" w:rsidP="0027390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Şehriyeli Bulgur Pilavı</w:t>
            </w:r>
          </w:p>
          <w:p w14:paraId="79C0563D" w14:textId="6825BC37" w:rsidR="009906D4" w:rsidRPr="00333735" w:rsidRDefault="008B36A8" w:rsidP="00273905">
            <w:pPr>
              <w:pStyle w:val="TableParagraph"/>
              <w:numPr>
                <w:ilvl w:val="0"/>
                <w:numId w:val="7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</w:tr>
      <w:tr w:rsidR="009906D4" w:rsidRPr="00333735" w14:paraId="31C84941" w14:textId="77777777" w:rsidTr="009906D4">
        <w:trPr>
          <w:trHeight w:val="517"/>
        </w:trPr>
        <w:tc>
          <w:tcPr>
            <w:tcW w:w="3119" w:type="dxa"/>
            <w:vAlign w:val="center"/>
          </w:tcPr>
          <w:p w14:paraId="791FA839" w14:textId="4B30E3E2" w:rsidR="009906D4" w:rsidRPr="00333735" w:rsidRDefault="008B36A8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906D4"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E857C5B" w14:textId="77777777" w:rsidR="009906D4" w:rsidRPr="00333735" w:rsidRDefault="009906D4" w:rsidP="009906D4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72008D64" w14:textId="2BA90268" w:rsidR="009906D4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1A3D2978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376CA90D" w14:textId="21F8290C" w:rsidR="009906D4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79BF"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14:paraId="5E9E2400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73D7EA64" w14:textId="30D2B9F6" w:rsidR="009906D4" w:rsidRPr="00333735" w:rsidRDefault="008B36A8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3D47E8BA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0AB7FEB7" w14:textId="6848DD97" w:rsidR="009906D4" w:rsidRPr="00333735" w:rsidRDefault="008E79BF" w:rsidP="0099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FB36F79" w14:textId="77777777" w:rsidR="009906D4" w:rsidRPr="00333735" w:rsidRDefault="009906D4" w:rsidP="0099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8E79BF" w:rsidRPr="00333735" w14:paraId="579F2537" w14:textId="77777777" w:rsidTr="00AB3908">
        <w:trPr>
          <w:trHeight w:val="1175"/>
        </w:trPr>
        <w:tc>
          <w:tcPr>
            <w:tcW w:w="3119" w:type="dxa"/>
            <w:vAlign w:val="center"/>
          </w:tcPr>
          <w:p w14:paraId="6BAF0359" w14:textId="6FFFD26E" w:rsidR="00273905" w:rsidRPr="00333735" w:rsidRDefault="008B36A8" w:rsidP="00273905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Yeşil Mercimek </w:t>
            </w:r>
          </w:p>
          <w:p w14:paraId="6543AAE4" w14:textId="77777777" w:rsidR="008B36A8" w:rsidRPr="008B36A8" w:rsidRDefault="008B36A8" w:rsidP="00273905">
            <w:pPr>
              <w:pStyle w:val="TableParagraph"/>
              <w:numPr>
                <w:ilvl w:val="0"/>
                <w:numId w:val="8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Makarna </w:t>
            </w:r>
          </w:p>
          <w:p w14:paraId="5ABAF6A7" w14:textId="55EFA2C1" w:rsidR="008E79BF" w:rsidRPr="00333735" w:rsidRDefault="00273905" w:rsidP="00273905">
            <w:pPr>
              <w:pStyle w:val="TableParagraph"/>
              <w:numPr>
                <w:ilvl w:val="0"/>
                <w:numId w:val="8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6909CAAD" w14:textId="6C907337" w:rsidR="008E79BF" w:rsidRDefault="00222ADE" w:rsidP="002739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Karnabahar Yemeği </w:t>
            </w:r>
          </w:p>
          <w:p w14:paraId="7CA10148" w14:textId="73DBAF68" w:rsidR="00222ADE" w:rsidRPr="00333735" w:rsidRDefault="00222ADE" w:rsidP="0027390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</w:p>
          <w:p w14:paraId="37B13EF1" w14:textId="2CCEA815" w:rsidR="008E79BF" w:rsidRPr="00333735" w:rsidRDefault="00222ADE" w:rsidP="00273905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Salata </w:t>
            </w:r>
          </w:p>
        </w:tc>
        <w:tc>
          <w:tcPr>
            <w:tcW w:w="3119" w:type="dxa"/>
            <w:vAlign w:val="center"/>
          </w:tcPr>
          <w:p w14:paraId="564A1C83" w14:textId="77777777" w:rsidR="00222ADE" w:rsidRDefault="00222ADE" w:rsidP="00DC5F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Nohut Yemeği</w:t>
            </w:r>
          </w:p>
          <w:p w14:paraId="65819199" w14:textId="3BD328CC" w:rsidR="00DC5F5A" w:rsidRPr="00333735" w:rsidRDefault="00222ADE" w:rsidP="00DC5F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Pirinç Pilavı </w:t>
            </w:r>
          </w:p>
          <w:p w14:paraId="71059342" w14:textId="08F9B59A" w:rsidR="008E79BF" w:rsidRPr="00333735" w:rsidRDefault="001271C3" w:rsidP="00DC5F5A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7DEF32F9" w14:textId="3D0FFEDD" w:rsidR="008E79BF" w:rsidRPr="00333735" w:rsidRDefault="00222ADE" w:rsidP="00273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Süzme </w:t>
            </w:r>
            <w:r w:rsidR="001271C3">
              <w:rPr>
                <w:rFonts w:ascii="Times New Roman" w:hAnsi="Times New Roman" w:cs="Times New Roman"/>
                <w:sz w:val="28"/>
                <w:szCs w:val="28"/>
              </w:rPr>
              <w:t>Mercimek Çorbası</w:t>
            </w:r>
          </w:p>
          <w:p w14:paraId="5C837F27" w14:textId="0C37C7EC" w:rsidR="008E79BF" w:rsidRPr="00333735" w:rsidRDefault="00222ADE" w:rsidP="0027390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Biber Dolması</w:t>
            </w:r>
          </w:p>
          <w:p w14:paraId="3BB1EF62" w14:textId="1E09503A" w:rsidR="008E79BF" w:rsidRPr="00333735" w:rsidRDefault="00222ADE" w:rsidP="00273905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Kemalpaşa Tatlısı</w:t>
            </w:r>
          </w:p>
        </w:tc>
        <w:tc>
          <w:tcPr>
            <w:tcW w:w="3119" w:type="dxa"/>
          </w:tcPr>
          <w:p w14:paraId="62CEA2AE" w14:textId="2DC0573A" w:rsidR="00DC5F5A" w:rsidRPr="00333735" w:rsidRDefault="00222ADE" w:rsidP="00DC5F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Çorbası</w:t>
            </w:r>
            <w:r w:rsidR="00DC5F5A" w:rsidRPr="0033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43CB66" w14:textId="6A6481D6" w:rsidR="00DC5F5A" w:rsidRPr="00333735" w:rsidRDefault="00222ADE" w:rsidP="00DC5F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Arnavut Ciğeri</w:t>
            </w:r>
          </w:p>
          <w:p w14:paraId="20A43C04" w14:textId="204C0AF2" w:rsidR="008E79BF" w:rsidRPr="00333735" w:rsidRDefault="00222ADE" w:rsidP="00DC5F5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Naneli Yoğurt</w:t>
            </w:r>
          </w:p>
        </w:tc>
      </w:tr>
      <w:tr w:rsidR="008E79BF" w:rsidRPr="00333735" w14:paraId="2E314FC8" w14:textId="77777777" w:rsidTr="009906D4">
        <w:trPr>
          <w:trHeight w:val="517"/>
        </w:trPr>
        <w:tc>
          <w:tcPr>
            <w:tcW w:w="3119" w:type="dxa"/>
            <w:vAlign w:val="center"/>
          </w:tcPr>
          <w:p w14:paraId="0F639EED" w14:textId="7434B01E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7BD4ABCE" w14:textId="77777777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7C37161C" w14:textId="31109F7C" w:rsidR="00245FA1" w:rsidRPr="00333735" w:rsidRDefault="008B36A8" w:rsidP="00245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0096384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133BAE00" w14:textId="5C70B46B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738EF0D1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4DB97251" w14:textId="1DF76D61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E6378F2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2923CEDB" w14:textId="3799BB7D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DC37376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8E79BF" w:rsidRPr="00333735" w14:paraId="4DCDEAE9" w14:textId="77777777" w:rsidTr="00333735">
        <w:trPr>
          <w:trHeight w:val="1018"/>
        </w:trPr>
        <w:tc>
          <w:tcPr>
            <w:tcW w:w="3119" w:type="dxa"/>
            <w:vAlign w:val="center"/>
          </w:tcPr>
          <w:p w14:paraId="064C296A" w14:textId="75172249" w:rsidR="00245FA1" w:rsidRPr="00333735" w:rsidRDefault="00222ADE" w:rsidP="00245F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Şehriye Çorbası</w:t>
            </w:r>
          </w:p>
          <w:p w14:paraId="6E0C9712" w14:textId="77581011" w:rsidR="00245FA1" w:rsidRPr="00333735" w:rsidRDefault="00222ADE" w:rsidP="00245F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Makarna </w:t>
            </w:r>
          </w:p>
          <w:p w14:paraId="34CE844C" w14:textId="2FCA0612" w:rsidR="008E79BF" w:rsidRPr="00333735" w:rsidRDefault="00222ADE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43365FAD" w14:textId="7D5CDAD3" w:rsidR="00245FA1" w:rsidRDefault="00222ADE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Kuru Fasulye </w:t>
            </w:r>
          </w:p>
          <w:p w14:paraId="6D9D5C64" w14:textId="77777777" w:rsidR="00222ADE" w:rsidRDefault="00222ADE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Pirinç Pilavı</w:t>
            </w:r>
          </w:p>
          <w:p w14:paraId="71B62CE0" w14:textId="14404DA6" w:rsidR="00245FA1" w:rsidRPr="00333735" w:rsidRDefault="00222ADE" w:rsidP="00245FA1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04BD2109" w14:textId="2C810D3E" w:rsidR="008E79BF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Patlıcan</w:t>
            </w:r>
            <w:r w:rsidR="00245FA1">
              <w:rPr>
                <w:rFonts w:ascii="Times New Roman" w:hAnsi="Times New Roman" w:cs="Times New Roman"/>
                <w:sz w:val="28"/>
                <w:szCs w:val="28"/>
              </w:rPr>
              <w:t xml:space="preserve"> Yemeği</w:t>
            </w:r>
          </w:p>
          <w:p w14:paraId="7020C95D" w14:textId="21680423" w:rsidR="00245FA1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Soslu </w:t>
            </w:r>
            <w:r w:rsidR="00245FA1"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</w:p>
          <w:p w14:paraId="74E48256" w14:textId="5A4B7170" w:rsidR="00245FA1" w:rsidRPr="00333735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Naneli Yoğurt</w:t>
            </w:r>
          </w:p>
        </w:tc>
        <w:tc>
          <w:tcPr>
            <w:tcW w:w="3119" w:type="dxa"/>
            <w:vAlign w:val="center"/>
          </w:tcPr>
          <w:p w14:paraId="44758A6E" w14:textId="7C634CAD" w:rsidR="008E79BF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Çorbası</w:t>
            </w:r>
          </w:p>
          <w:p w14:paraId="73FAB40E" w14:textId="77777777" w:rsidR="00245FA1" w:rsidRDefault="00245FA1" w:rsidP="00245FA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Makarna </w:t>
            </w:r>
          </w:p>
          <w:p w14:paraId="7D690BE8" w14:textId="3055AACE" w:rsidR="00245FA1" w:rsidRPr="00245FA1" w:rsidRDefault="00222ADE" w:rsidP="00245FA1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  <w:tc>
          <w:tcPr>
            <w:tcW w:w="3119" w:type="dxa"/>
            <w:vAlign w:val="center"/>
          </w:tcPr>
          <w:p w14:paraId="44206B21" w14:textId="720C0AB9" w:rsidR="008E79BF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Tavuklu Patates</w:t>
            </w:r>
          </w:p>
          <w:p w14:paraId="11998F43" w14:textId="7C7AB958" w:rsidR="00245FA1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Şalgamlı Bulgur Pilavı</w:t>
            </w:r>
          </w:p>
          <w:p w14:paraId="41FACE6C" w14:textId="04CA4959" w:rsidR="00245FA1" w:rsidRPr="00333735" w:rsidRDefault="00222ADE" w:rsidP="008E79BF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</w:tr>
      <w:tr w:rsidR="008E79BF" w:rsidRPr="00333735" w14:paraId="34556055" w14:textId="77777777" w:rsidTr="009906D4">
        <w:trPr>
          <w:trHeight w:val="517"/>
        </w:trPr>
        <w:tc>
          <w:tcPr>
            <w:tcW w:w="3119" w:type="dxa"/>
            <w:vAlign w:val="center"/>
          </w:tcPr>
          <w:p w14:paraId="6FB9D923" w14:textId="48EE5C51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7CC1484" w14:textId="77777777" w:rsidR="008E79BF" w:rsidRPr="00333735" w:rsidRDefault="008E79BF" w:rsidP="008E79BF">
            <w:pPr>
              <w:pStyle w:val="TableParagraph"/>
              <w:spacing w:before="2" w:line="276" w:lineRule="auto"/>
              <w:ind w:left="23" w:right="52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3119" w:type="dxa"/>
            <w:vAlign w:val="center"/>
          </w:tcPr>
          <w:p w14:paraId="7B3BEF14" w14:textId="2BA77781" w:rsidR="008E79BF" w:rsidRPr="00333735" w:rsidRDefault="008E79BF" w:rsidP="0012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54FDE62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3119" w:type="dxa"/>
            <w:vAlign w:val="center"/>
          </w:tcPr>
          <w:p w14:paraId="241322DB" w14:textId="31251488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0D2CE974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0F04BBF8" w14:textId="3D1DA00D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127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36A8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43ABCEBE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9" w:type="dxa"/>
            <w:vAlign w:val="center"/>
          </w:tcPr>
          <w:p w14:paraId="31272AF6" w14:textId="1F84B25D" w:rsidR="008E79BF" w:rsidRPr="00333735" w:rsidRDefault="008B36A8" w:rsidP="008E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01.03.2024</w:t>
            </w:r>
          </w:p>
          <w:p w14:paraId="46A7F456" w14:textId="77777777" w:rsidR="008E79BF" w:rsidRPr="00333735" w:rsidRDefault="008E79BF" w:rsidP="008E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8E79BF" w:rsidRPr="00333735" w14:paraId="2DC5AB52" w14:textId="77777777" w:rsidTr="009906D4">
        <w:trPr>
          <w:trHeight w:val="1175"/>
        </w:trPr>
        <w:tc>
          <w:tcPr>
            <w:tcW w:w="3119" w:type="dxa"/>
            <w:vAlign w:val="center"/>
          </w:tcPr>
          <w:p w14:paraId="4A5D7598" w14:textId="635EAE35" w:rsidR="008E79BF" w:rsidRPr="00333735" w:rsidRDefault="00222ADE" w:rsidP="002739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Nohut Yemeği</w:t>
            </w:r>
          </w:p>
          <w:p w14:paraId="375F7029" w14:textId="0572E838" w:rsidR="00222ADE" w:rsidRPr="00222ADE" w:rsidRDefault="00222ADE" w:rsidP="00222AD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Bulgur Pilavı</w:t>
            </w:r>
          </w:p>
          <w:p w14:paraId="6F0466FB" w14:textId="4EBCE95C" w:rsidR="008E79BF" w:rsidRPr="00333735" w:rsidRDefault="001F6E81" w:rsidP="00273905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ind w:right="52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 w:rsidRPr="00333735">
              <w:rPr>
                <w:rFonts w:ascii="Times New Roman" w:hAnsi="Times New Roman" w:cs="Times New Roman"/>
                <w:sz w:val="28"/>
                <w:szCs w:val="28"/>
              </w:rPr>
              <w:t>Turşu</w:t>
            </w:r>
          </w:p>
        </w:tc>
        <w:tc>
          <w:tcPr>
            <w:tcW w:w="3119" w:type="dxa"/>
            <w:vAlign w:val="center"/>
          </w:tcPr>
          <w:p w14:paraId="1C5ED14A" w14:textId="5B6F6E15" w:rsidR="00824340" w:rsidRDefault="00245FA1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Çorbası</w:t>
            </w:r>
          </w:p>
          <w:p w14:paraId="7C8FB27D" w14:textId="5DDE32B3" w:rsidR="00824340" w:rsidRPr="00333735" w:rsidRDefault="00245FA1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Erişte</w:t>
            </w:r>
          </w:p>
          <w:p w14:paraId="60B3C567" w14:textId="63067FA9" w:rsidR="008E79BF" w:rsidRPr="00333735" w:rsidRDefault="00245FA1" w:rsidP="00824340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Meyve</w:t>
            </w:r>
          </w:p>
        </w:tc>
        <w:tc>
          <w:tcPr>
            <w:tcW w:w="3119" w:type="dxa"/>
            <w:vAlign w:val="center"/>
          </w:tcPr>
          <w:p w14:paraId="6BA8E831" w14:textId="2D4476F1" w:rsidR="008E79BF" w:rsidRDefault="00222ADE" w:rsidP="002739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Yeşil Mercimek Yemeği</w:t>
            </w:r>
          </w:p>
          <w:p w14:paraId="240EFE6A" w14:textId="77777777" w:rsidR="004713C8" w:rsidRDefault="00222ADE" w:rsidP="004713C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Salçalı </w:t>
            </w:r>
            <w:r w:rsidR="004713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akarna</w:t>
            </w:r>
          </w:p>
          <w:p w14:paraId="48A960A5" w14:textId="6DD97988" w:rsidR="004713C8" w:rsidRPr="004713C8" w:rsidRDefault="004713C8" w:rsidP="004713C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Kemalpaşa Tatlısı</w:t>
            </w:r>
          </w:p>
        </w:tc>
        <w:tc>
          <w:tcPr>
            <w:tcW w:w="3119" w:type="dxa"/>
            <w:vAlign w:val="center"/>
          </w:tcPr>
          <w:p w14:paraId="0A07B6DF" w14:textId="292EC23C" w:rsidR="00824340" w:rsidRPr="00333735" w:rsidRDefault="004713C8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Süzme Mercimek Çorbası</w:t>
            </w:r>
          </w:p>
          <w:p w14:paraId="64FF3A2A" w14:textId="4A0635B2" w:rsidR="00824340" w:rsidRPr="00333735" w:rsidRDefault="004713C8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Çiğköfte</w:t>
            </w:r>
          </w:p>
          <w:p w14:paraId="378C205D" w14:textId="5CFBB005" w:rsidR="008E79BF" w:rsidRPr="00824340" w:rsidRDefault="004713C8" w:rsidP="008243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Ayran</w:t>
            </w:r>
          </w:p>
        </w:tc>
        <w:tc>
          <w:tcPr>
            <w:tcW w:w="3119" w:type="dxa"/>
            <w:vAlign w:val="center"/>
          </w:tcPr>
          <w:p w14:paraId="15C2697A" w14:textId="1346578C" w:rsidR="008E79BF" w:rsidRPr="00333735" w:rsidRDefault="004713C8" w:rsidP="002739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Sulu Köfte </w:t>
            </w:r>
          </w:p>
          <w:p w14:paraId="5E55310E" w14:textId="61DDF554" w:rsidR="008E79BF" w:rsidRPr="00333735" w:rsidRDefault="004713C8" w:rsidP="0027390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Pirinç</w:t>
            </w:r>
            <w:r w:rsidR="00273905" w:rsidRPr="0033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35">
              <w:rPr>
                <w:rFonts w:ascii="Times New Roman" w:hAnsi="Times New Roman" w:cs="Times New Roman"/>
                <w:sz w:val="28"/>
                <w:szCs w:val="28"/>
              </w:rPr>
              <w:t>Pilavı</w:t>
            </w:r>
          </w:p>
          <w:p w14:paraId="0547C7B9" w14:textId="0DE76B48" w:rsidR="008E79BF" w:rsidRPr="00333735" w:rsidRDefault="004713C8" w:rsidP="00273905">
            <w:pPr>
              <w:pStyle w:val="TableParagraph"/>
              <w:numPr>
                <w:ilvl w:val="0"/>
                <w:numId w:val="9"/>
              </w:numPr>
              <w:spacing w:before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</w:tr>
    </w:tbl>
    <w:p w14:paraId="58C0A562" w14:textId="5C6BFD2B" w:rsidR="008832EB" w:rsidRPr="00333735" w:rsidRDefault="008832EB" w:rsidP="007076BC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14:paraId="719583BB" w14:textId="77777777" w:rsidR="00EF27E3" w:rsidRPr="00333735" w:rsidRDefault="00EF27E3" w:rsidP="008832E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sectPr w:rsidR="00EF27E3" w:rsidRPr="00333735" w:rsidSect="00882A7A">
      <w:type w:val="continuous"/>
      <w:pgSz w:w="16840" w:h="11910" w:orient="landscape"/>
      <w:pgMar w:top="0" w:right="720" w:bottom="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58"/>
    <w:multiLevelType w:val="hybridMultilevel"/>
    <w:tmpl w:val="482296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51DF"/>
    <w:multiLevelType w:val="hybridMultilevel"/>
    <w:tmpl w:val="3A2C08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3B"/>
    <w:multiLevelType w:val="hybridMultilevel"/>
    <w:tmpl w:val="8B9447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034B"/>
    <w:multiLevelType w:val="hybridMultilevel"/>
    <w:tmpl w:val="19FE69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C67D2"/>
    <w:multiLevelType w:val="hybridMultilevel"/>
    <w:tmpl w:val="38AA3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4891"/>
    <w:multiLevelType w:val="hybridMultilevel"/>
    <w:tmpl w:val="2EFA8026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0856F53"/>
    <w:multiLevelType w:val="hybridMultilevel"/>
    <w:tmpl w:val="1F206C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669"/>
    <w:multiLevelType w:val="hybridMultilevel"/>
    <w:tmpl w:val="87184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0F1A"/>
    <w:multiLevelType w:val="hybridMultilevel"/>
    <w:tmpl w:val="0ACA39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6C81"/>
    <w:multiLevelType w:val="hybridMultilevel"/>
    <w:tmpl w:val="199E20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51C61"/>
    <w:multiLevelType w:val="hybridMultilevel"/>
    <w:tmpl w:val="EC2A917C"/>
    <w:lvl w:ilvl="0" w:tplc="041F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66C31FDF"/>
    <w:multiLevelType w:val="hybridMultilevel"/>
    <w:tmpl w:val="DE84E9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73EF"/>
    <w:rsid w:val="00054C85"/>
    <w:rsid w:val="000718B7"/>
    <w:rsid w:val="001133A8"/>
    <w:rsid w:val="001271C3"/>
    <w:rsid w:val="00137A6F"/>
    <w:rsid w:val="001633C2"/>
    <w:rsid w:val="00193C8A"/>
    <w:rsid w:val="001F6E81"/>
    <w:rsid w:val="0021172B"/>
    <w:rsid w:val="00222ADE"/>
    <w:rsid w:val="00245FA1"/>
    <w:rsid w:val="00266C64"/>
    <w:rsid w:val="00273905"/>
    <w:rsid w:val="00297D51"/>
    <w:rsid w:val="00333735"/>
    <w:rsid w:val="003875A9"/>
    <w:rsid w:val="004713C8"/>
    <w:rsid w:val="0059250E"/>
    <w:rsid w:val="005A09E5"/>
    <w:rsid w:val="005B4A45"/>
    <w:rsid w:val="005C68E1"/>
    <w:rsid w:val="005D3509"/>
    <w:rsid w:val="005F74D5"/>
    <w:rsid w:val="00650289"/>
    <w:rsid w:val="0069185E"/>
    <w:rsid w:val="006D33EB"/>
    <w:rsid w:val="006E5B7E"/>
    <w:rsid w:val="007076BC"/>
    <w:rsid w:val="00711F33"/>
    <w:rsid w:val="00760F03"/>
    <w:rsid w:val="007614D0"/>
    <w:rsid w:val="007F1818"/>
    <w:rsid w:val="00824340"/>
    <w:rsid w:val="00881087"/>
    <w:rsid w:val="00882A7A"/>
    <w:rsid w:val="008832EB"/>
    <w:rsid w:val="008B36A8"/>
    <w:rsid w:val="008E79BF"/>
    <w:rsid w:val="00972196"/>
    <w:rsid w:val="009906D4"/>
    <w:rsid w:val="00B0641C"/>
    <w:rsid w:val="00BC4D2E"/>
    <w:rsid w:val="00C26BA7"/>
    <w:rsid w:val="00C47E1B"/>
    <w:rsid w:val="00CE43AF"/>
    <w:rsid w:val="00D92536"/>
    <w:rsid w:val="00D947BB"/>
    <w:rsid w:val="00DC5F5A"/>
    <w:rsid w:val="00E2569A"/>
    <w:rsid w:val="00EF27E3"/>
    <w:rsid w:val="00EF4530"/>
    <w:rsid w:val="00F222E8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54C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54C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Haftal1k menü-reçete (Güncel).xlsx</vt:lpstr>
    </vt:vector>
  </TitlesOfParts>
  <Company>By NeC ® 2010 | Katilimsiz.Com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Haftal1k menü-reçete (Güncel).xlsx</dc:title>
  <dc:creator>Pc</dc:creator>
  <cp:lastModifiedBy>PS_BILGISAYAR</cp:lastModifiedBy>
  <cp:revision>2</cp:revision>
  <cp:lastPrinted>2023-09-22T11:30:00Z</cp:lastPrinted>
  <dcterms:created xsi:type="dcterms:W3CDTF">2024-01-30T11:28:00Z</dcterms:created>
  <dcterms:modified xsi:type="dcterms:W3CDTF">2024-01-30T11:28:00Z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2023-09-08T00:00:00Z</vt:filetime>
  </property>
</Properties>
</file>